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C2BA" w14:textId="1DB6B2F1" w:rsidR="008B4886" w:rsidRDefault="006D1E43" w:rsidP="00E27D48">
      <w:pPr>
        <w:pStyle w:val="Heading1"/>
      </w:pPr>
      <w:r>
        <w:t>OBRAZEC</w:t>
      </w:r>
      <w:r w:rsidR="00215FD7">
        <w:t xml:space="preserve"> </w:t>
      </w:r>
      <w:r w:rsidR="00F83BA8">
        <w:t>7</w:t>
      </w:r>
      <w:r w:rsidR="008B4886">
        <w:t>:</w:t>
      </w:r>
      <w:r w:rsidR="00215FD7">
        <w:t xml:space="preserve"> OPREMA OVOJNIC</w:t>
      </w:r>
      <w:r w:rsidR="0031505E">
        <w:t>E ZA VLOGO</w:t>
      </w:r>
    </w:p>
    <w:p w14:paraId="0F45B986" w14:textId="77777777" w:rsidR="00667DEC" w:rsidRPr="008A0A5F" w:rsidRDefault="00667DEC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C7EBF" wp14:editId="7E574C2F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3086100" cy="1257300"/>
                <wp:effectExtent l="9525" t="5080" r="9525" b="13970"/>
                <wp:wrapNone/>
                <wp:docPr id="8" name="Polje z besedil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9E82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Naziv in polni naslov vlagatelja:</w:t>
                            </w:r>
                          </w:p>
                          <w:p w14:paraId="72A3D2F7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NAZIV VLAGATELJA</w:t>
                            </w:r>
                          </w:p>
                          <w:p w14:paraId="11E14399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ULICA</w:t>
                            </w:r>
                          </w:p>
                          <w:p w14:paraId="14A2FB7D" w14:textId="63C628EC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</w:t>
                            </w:r>
                            <w:r w:rsidR="004F31B4">
                              <w:rPr>
                                <w:rFonts w:ascii="Arial Narrow" w:hAnsi="Arial Narrow"/>
                                <w:color w:val="808080"/>
                              </w:rPr>
                              <w:t>N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A</w:t>
                            </w:r>
                            <w:r w:rsidR="004F31B4">
                              <w:rPr>
                                <w:rFonts w:ascii="Arial Narrow" w:hAnsi="Arial Narrow"/>
                                <w:color w:val="808080"/>
                              </w:rPr>
                              <w:t xml:space="preserve"> ŠT. IN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C7EBF" id="_x0000_t202" coordsize="21600,21600" o:spt="202" path="m,l,21600r21600,l21600,xe">
                <v:stroke joinstyle="miter"/>
                <v:path gradientshapeok="t" o:connecttype="rect"/>
              </v:shapetype>
              <v:shape id="Polje z besedilom 4" o:spid="_x0000_s1026" type="#_x0000_t202" style="position:absolute;margin-left:0;margin-top:7.9pt;width:243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">
                <v:textbox>
                  <w:txbxContent>
                    <w:p w14:paraId="55CE9E82" w14:textId="77777777" w:rsidR="00667DEC" w:rsidRDefault="00667DEC" w:rsidP="00667DEC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Naziv in polni naslov vlagatelja:</w:t>
                      </w:r>
                    </w:p>
                    <w:p w14:paraId="72A3D2F7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NAZIV VLAGATELJA</w:t>
                      </w:r>
                    </w:p>
                    <w:p w14:paraId="11E14399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ULICA</w:t>
                      </w:r>
                    </w:p>
                    <w:p w14:paraId="14A2FB7D" w14:textId="63C628EC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POŠT</w:t>
                      </w:r>
                      <w:r w:rsidR="004F31B4">
                        <w:rPr>
                          <w:rFonts w:ascii="Arial Narrow" w:hAnsi="Arial Narrow"/>
                          <w:color w:val="808080"/>
                        </w:rPr>
                        <w:t>N</w:t>
                      </w:r>
                      <w:r>
                        <w:rPr>
                          <w:rFonts w:ascii="Arial Narrow" w:hAnsi="Arial Narrow"/>
                          <w:color w:val="808080"/>
                        </w:rPr>
                        <w:t>A</w:t>
                      </w:r>
                      <w:r w:rsidR="004F31B4">
                        <w:rPr>
                          <w:rFonts w:ascii="Arial Narrow" w:hAnsi="Arial Narrow"/>
                          <w:color w:val="808080"/>
                        </w:rPr>
                        <w:t xml:space="preserve"> ŠT. IN </w:t>
                      </w:r>
                      <w:r>
                        <w:rPr>
                          <w:rFonts w:ascii="Arial Narrow" w:hAnsi="Arial Narrow"/>
                          <w:color w:val="808080"/>
                        </w:rPr>
                        <w:t>POŠTA</w:t>
                      </w:r>
                    </w:p>
                  </w:txbxContent>
                </v:textbox>
              </v:shape>
            </w:pict>
          </mc:Fallback>
        </mc:AlternateContent>
      </w:r>
    </w:p>
    <w:p w14:paraId="00EAFE82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23276E0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75074B4F" w14:textId="77777777" w:rsidR="00667DEC" w:rsidRPr="008A0A5F" w:rsidRDefault="00667DEC" w:rsidP="00667DEC">
      <w:pPr>
        <w:tabs>
          <w:tab w:val="left" w:pos="843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E11C7F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E0F0548" w14:textId="77777777" w:rsidR="00667DEC" w:rsidRPr="008A0A5F" w:rsidRDefault="00667DEC" w:rsidP="00667DE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8A0A5F">
        <w:rPr>
          <w:rFonts w:ascii="Arial" w:hAnsi="Arial" w:cs="Arial"/>
        </w:rPr>
        <w:t>strezno obkroži:</w:t>
      </w:r>
    </w:p>
    <w:p w14:paraId="014A9080" w14:textId="77777777" w:rsidR="00667DEC" w:rsidRPr="008A0A5F" w:rsidRDefault="00667DEC" w:rsidP="00667DEC">
      <w:pPr>
        <w:spacing w:after="0"/>
        <w:jc w:val="both"/>
        <w:rPr>
          <w:rFonts w:ascii="Arial" w:hAnsi="Arial" w:cs="Arial"/>
          <w:b/>
        </w:rPr>
      </w:pPr>
    </w:p>
    <w:p w14:paraId="24961CD9" w14:textId="7DEB578B" w:rsidR="00667DEC" w:rsidRPr="008A0A5F" w:rsidRDefault="007D2348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07412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315">
            <w:rPr>
              <w:rFonts w:ascii="MS Gothic" w:eastAsia="MS Gothic" w:hAnsi="MS Gothic" w:cs="Arial" w:hint="eastAsia"/>
            </w:rPr>
            <w:t>☐</w:t>
          </w:r>
        </w:sdtContent>
      </w:sdt>
      <w:r w:rsidR="00667DEC">
        <w:rPr>
          <w:rFonts w:ascii="Arial" w:hAnsi="Arial" w:cs="Arial"/>
          <w:cap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2AF5E" wp14:editId="45DE9293">
                <wp:simplePos x="0" y="0"/>
                <wp:positionH relativeFrom="column">
                  <wp:posOffset>4910455</wp:posOffset>
                </wp:positionH>
                <wp:positionV relativeFrom="paragraph">
                  <wp:posOffset>11430</wp:posOffset>
                </wp:positionV>
                <wp:extent cx="3771900" cy="1714500"/>
                <wp:effectExtent l="0" t="0" r="19050" b="19050"/>
                <wp:wrapNone/>
                <wp:docPr id="9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6A72D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Združenje mestnih občin Slovenije</w:t>
                            </w:r>
                          </w:p>
                          <w:p w14:paraId="6D984F19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Strokovna služba</w:t>
                            </w:r>
                          </w:p>
                          <w:p w14:paraId="071F658D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Verdijeva ulica 10</w:t>
                            </w:r>
                          </w:p>
                          <w:p w14:paraId="5A878240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  <w:t>6000   Koper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2AF5E" id="Polje z besedilom 1" o:spid="_x0000_s1027" type="#_x0000_t202" style="position:absolute;left:0;text-align:left;margin-left:386.65pt;margin-top:.9pt;width:297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">
                <v:textbox>
                  <w:txbxContent>
                    <w:p w14:paraId="4B96A72D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Združenje mestnih občin Slovenije</w:t>
                      </w:r>
                    </w:p>
                    <w:p w14:paraId="6D984F19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Strokovna služba</w:t>
                      </w:r>
                    </w:p>
                    <w:p w14:paraId="071F658D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Verdijeva ulica 10</w:t>
                      </w:r>
                    </w:p>
                    <w:p w14:paraId="5A878240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  <w:t>6000   Koper</w:t>
                      </w:r>
                    </w:p>
                  </w:txbxContent>
                </v:textbox>
              </v:shape>
            </w:pict>
          </mc:Fallback>
        </mc:AlternateContent>
      </w:r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vloga</w:t>
      </w:r>
    </w:p>
    <w:p w14:paraId="2DDD79F7" w14:textId="7FE04CCD" w:rsidR="00667DEC" w:rsidRPr="008A0A5F" w:rsidRDefault="007D2348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1738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dopolnitev vloge</w:t>
      </w:r>
    </w:p>
    <w:p w14:paraId="5F880AFA" w14:textId="5AEF4A8F" w:rsidR="00667DEC" w:rsidRDefault="007D2348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1051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umik vloge</w:t>
      </w:r>
    </w:p>
    <w:p w14:paraId="2CDE6874" w14:textId="66387BE5" w:rsidR="00667DEC" w:rsidRPr="008A0A5F" w:rsidRDefault="00667DEC" w:rsidP="00667DEC">
      <w:pPr>
        <w:spacing w:after="0"/>
        <w:ind w:left="720"/>
        <w:jc w:val="both"/>
        <w:rPr>
          <w:rFonts w:ascii="Arial" w:hAnsi="Arial" w:cs="Arial"/>
        </w:rPr>
      </w:pPr>
    </w:p>
    <w:p w14:paraId="6B59F1F5" w14:textId="7CA1B2A2" w:rsidR="00667DEC" w:rsidRPr="008A0A5F" w:rsidRDefault="00667DEC" w:rsidP="00667DEC">
      <w:pPr>
        <w:rPr>
          <w:rFonts w:ascii="Arial" w:hAnsi="Arial" w:cs="Arial"/>
        </w:rPr>
      </w:pPr>
    </w:p>
    <w:p w14:paraId="74A434F5" w14:textId="22084A00" w:rsidR="00667DEC" w:rsidRPr="008A0A5F" w:rsidRDefault="00667DEC" w:rsidP="00667DEC">
      <w:pPr>
        <w:rPr>
          <w:rFonts w:ascii="Arial" w:hAnsi="Arial" w:cs="Arial"/>
        </w:rPr>
      </w:pPr>
    </w:p>
    <w:p w14:paraId="5A908148" w14:textId="330BB3BF" w:rsidR="00667DEC" w:rsidRPr="008A0A5F" w:rsidRDefault="00E44F67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9DAC3" wp14:editId="03AD7467">
                <wp:simplePos x="0" y="0"/>
                <wp:positionH relativeFrom="margin">
                  <wp:align>left</wp:align>
                </wp:positionH>
                <wp:positionV relativeFrom="paragraph">
                  <wp:posOffset>74625</wp:posOffset>
                </wp:positionV>
                <wp:extent cx="3835400" cy="854710"/>
                <wp:effectExtent l="0" t="0" r="12700" b="2159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854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7A672" w14:textId="229B3416" w:rsidR="00667DEC" w:rsidRPr="00006E43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</w:pP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Ne odpiraj – vloga</w:t>
                            </w:r>
                            <w:r w:rsidR="006D1E43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="00551E94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PN 4</w:t>
                            </w:r>
                            <w:r w:rsidR="00B83751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.</w:t>
                            </w:r>
                            <w:r w:rsidR="00551E94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4</w:t>
                            </w:r>
                            <w:r w:rsidR="00E44F67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="00006E43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ESRR</w:t>
                            </w: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,</w:t>
                            </w:r>
                          </w:p>
                          <w:p w14:paraId="7A1946C4" w14:textId="5A7AF978" w:rsidR="00667DEC" w:rsidRPr="00006E43" w:rsidRDefault="00A43BF8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</w:pP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303-</w:t>
                            </w:r>
                            <w:r w:rsidR="000471C4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3</w:t>
                            </w:r>
                            <w:r w:rsidR="00F83BA8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/20</w:t>
                            </w:r>
                            <w:r w:rsidR="000471C4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21</w:t>
                            </w:r>
                          </w:p>
                          <w:p w14:paraId="36BCC7DD" w14:textId="77777777" w:rsidR="00667DEC" w:rsidRPr="00006E43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72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9DAC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8" type="#_x0000_t202" style="position:absolute;margin-left:0;margin-top:5.9pt;width:302pt;height:67.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">
                <v:textbox>
                  <w:txbxContent>
                    <w:p w14:paraId="66D7A672" w14:textId="229B3416" w:rsidR="00667DEC" w:rsidRPr="00006E43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</w:pP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Ne odpiraj – vloga</w:t>
                      </w:r>
                      <w:r w:rsidR="006D1E43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 xml:space="preserve"> </w:t>
                      </w:r>
                      <w:r w:rsidR="00551E94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PN 4</w:t>
                      </w:r>
                      <w:r w:rsidR="00B83751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.</w:t>
                      </w:r>
                      <w:r w:rsidR="00551E94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4</w:t>
                      </w:r>
                      <w:r w:rsidR="00E44F67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 xml:space="preserve"> </w:t>
                      </w:r>
                      <w:r w:rsidR="00006E43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ESRR</w:t>
                      </w: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,</w:t>
                      </w:r>
                    </w:p>
                    <w:p w14:paraId="7A1946C4" w14:textId="5A7AF978" w:rsidR="00667DEC" w:rsidRPr="00006E43" w:rsidRDefault="00A43BF8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</w:pP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303-</w:t>
                      </w:r>
                      <w:r w:rsidR="000471C4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3</w:t>
                      </w:r>
                      <w:r w:rsidR="00F83BA8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/20</w:t>
                      </w:r>
                      <w:r w:rsidR="000471C4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21</w:t>
                      </w:r>
                    </w:p>
                    <w:p w14:paraId="36BCC7DD" w14:textId="77777777" w:rsidR="00667DEC" w:rsidRPr="00006E43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72"/>
                          <w:szCs w:val="9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78B3C1" w14:textId="77777777" w:rsidR="00667DEC" w:rsidRPr="00667DEC" w:rsidRDefault="00667DEC" w:rsidP="00667DEC">
      <w:bookmarkStart w:id="0" w:name="_GoBack"/>
      <w:bookmarkEnd w:id="0"/>
    </w:p>
    <w:sectPr w:rsidR="00667DEC" w:rsidRPr="00667DEC" w:rsidSect="00667DEC">
      <w:headerReference w:type="default" r:id="rId8"/>
      <w:footerReference w:type="default" r:id="rId9"/>
      <w:pgSz w:w="16838" w:h="11906" w:orient="landscape"/>
      <w:pgMar w:top="7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649CF" w14:textId="77777777" w:rsidR="007D2348" w:rsidRDefault="007D2348" w:rsidP="00AB0F61">
      <w:pPr>
        <w:spacing w:after="0" w:line="240" w:lineRule="auto"/>
      </w:pPr>
      <w:r>
        <w:separator/>
      </w:r>
    </w:p>
  </w:endnote>
  <w:endnote w:type="continuationSeparator" w:id="0">
    <w:p w14:paraId="45571113" w14:textId="77777777" w:rsidR="007D2348" w:rsidRDefault="007D2348" w:rsidP="00AB0F61">
      <w:pPr>
        <w:spacing w:after="0" w:line="240" w:lineRule="auto"/>
      </w:pPr>
      <w:r>
        <w:continuationSeparator/>
      </w:r>
    </w:p>
  </w:endnote>
  <w:endnote w:type="continuationNotice" w:id="1">
    <w:p w14:paraId="2AD67D58" w14:textId="77777777" w:rsidR="007D2348" w:rsidRDefault="007D23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epublika">
    <w:altName w:val="Times New Roman"/>
    <w:charset w:val="EE"/>
    <w:family w:val="auto"/>
    <w:pitch w:val="variable"/>
    <w:sig w:usb0="00000001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8639C" w14:textId="37116B24" w:rsidR="00E64A45" w:rsidRPr="00667DEC" w:rsidRDefault="002628B4" w:rsidP="00667DEC">
    <w:pPr>
      <w:pStyle w:val="Header"/>
      <w:jc w:val="center"/>
      <w:rPr>
        <w:color w:val="2E74B5" w:themeColor="accent1" w:themeShade="BF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0DEF4AA5" wp14:editId="04392A9B">
              <wp:simplePos x="0" y="0"/>
              <wp:positionH relativeFrom="page">
                <wp:align>left</wp:align>
              </wp:positionH>
              <wp:positionV relativeFrom="paragraph">
                <wp:posOffset>-121405</wp:posOffset>
              </wp:positionV>
              <wp:extent cx="10860657" cy="0"/>
              <wp:effectExtent l="0" t="0" r="1714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086065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3CE3F9" id="Straight Connector 7" o:spid="_x0000_s1026" style="position:absolute;flip:x;z-index:251667456;visibility:visible;mso-wrap-style:square;mso-width-percent:0;mso-height-percent:0;mso-wrap-distance-left:9pt;mso-wrap-distance-top:-3e-5mm;mso-wrap-distance-right:9pt;mso-wrap-distance-bottom:-3e-5mm;mso-position-horizontal:left;mso-position-horizontal-relative:page;mso-position-vertical:absolute;mso-position-vertical-relative:text;mso-width-percent:0;mso-height-percent:0;mso-width-relative:page;mso-height-relative:page" from="0,-9.55pt" to="855.15pt,-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" strokecolor="#5b9bd5 [3204]" strokeweight=".5pt">
              <v:stroke joinstyle="miter"/>
              <o:lock v:ext="edit" shapetype="f"/>
              <w10:wrap anchorx="page"/>
            </v:line>
          </w:pict>
        </mc:Fallback>
      </mc:AlternateContent>
    </w:r>
    <w:r w:rsidR="00551E94">
      <w:rPr>
        <w:i/>
        <w:color w:val="2E74B5" w:themeColor="accent1" w:themeShade="BF"/>
        <w:sz w:val="20"/>
        <w:szCs w:val="20"/>
      </w:rPr>
      <w:t>P</w:t>
    </w:r>
    <w:r w:rsidR="00551E94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551E94" w:rsidRPr="003A1962">
      <w:rPr>
        <w:i/>
        <w:color w:val="2E74B5" w:themeColor="accent1" w:themeShade="BF"/>
        <w:sz w:val="20"/>
        <w:szCs w:val="20"/>
      </w:rPr>
      <w:t>trajnostne mobilnosti z mehanizmom CTN</w:t>
    </w:r>
    <w:r w:rsidR="008B2B37">
      <w:rPr>
        <w:i/>
        <w:color w:val="2E74B5" w:themeColor="accent1" w:themeShade="BF"/>
        <w:sz w:val="20"/>
        <w:szCs w:val="20"/>
      </w:rPr>
      <w:t xml:space="preserve"> (</w:t>
    </w:r>
    <w:r w:rsidR="00006E43">
      <w:rPr>
        <w:i/>
        <w:color w:val="2E74B5" w:themeColor="accent1" w:themeShade="BF"/>
        <w:sz w:val="20"/>
        <w:szCs w:val="20"/>
      </w:rPr>
      <w:t>ESRR</w:t>
    </w:r>
    <w:r w:rsidR="008B2B37">
      <w:rPr>
        <w:i/>
        <w:color w:val="2E74B5" w:themeColor="accent1" w:themeShade="BF"/>
        <w:sz w:val="20"/>
        <w:szCs w:val="20"/>
      </w:rPr>
      <w:t>)</w:t>
    </w:r>
    <w:r w:rsidR="00551E94" w:rsidRPr="00886A2C">
      <w:rPr>
        <w:i/>
        <w:color w:val="2E74B5" w:themeColor="accent1" w:themeShade="BF"/>
        <w:sz w:val="20"/>
        <w:szCs w:val="20"/>
      </w:rPr>
      <w:t>, 303-</w:t>
    </w:r>
    <w:r w:rsidR="000471C4">
      <w:rPr>
        <w:i/>
        <w:color w:val="2E74B5" w:themeColor="accent1" w:themeShade="BF"/>
        <w:sz w:val="20"/>
        <w:szCs w:val="20"/>
      </w:rPr>
      <w:t>3</w:t>
    </w:r>
    <w:r w:rsidR="00551E94" w:rsidRPr="00886A2C">
      <w:rPr>
        <w:i/>
        <w:color w:val="2E74B5" w:themeColor="accent1" w:themeShade="BF"/>
        <w:sz w:val="20"/>
        <w:szCs w:val="20"/>
      </w:rPr>
      <w:t>/20</w:t>
    </w:r>
    <w:r w:rsidR="000471C4">
      <w:rPr>
        <w:i/>
        <w:color w:val="2E74B5" w:themeColor="accent1" w:themeShade="BF"/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5297" w14:textId="77777777" w:rsidR="007D2348" w:rsidRDefault="007D2348" w:rsidP="00AB0F61">
      <w:pPr>
        <w:spacing w:after="0" w:line="240" w:lineRule="auto"/>
      </w:pPr>
      <w:r>
        <w:separator/>
      </w:r>
    </w:p>
  </w:footnote>
  <w:footnote w:type="continuationSeparator" w:id="0">
    <w:p w14:paraId="68F88843" w14:textId="77777777" w:rsidR="007D2348" w:rsidRDefault="007D2348" w:rsidP="00AB0F61">
      <w:pPr>
        <w:spacing w:after="0" w:line="240" w:lineRule="auto"/>
      </w:pPr>
      <w:r>
        <w:continuationSeparator/>
      </w:r>
    </w:p>
  </w:footnote>
  <w:footnote w:type="continuationNotice" w:id="1">
    <w:p w14:paraId="3C47FE86" w14:textId="77777777" w:rsidR="007D2348" w:rsidRDefault="007D23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D2F24" w14:textId="27908326" w:rsidR="00667DEC" w:rsidRDefault="00551E94" w:rsidP="00667DEC">
    <w:pPr>
      <w:pStyle w:val="Header"/>
      <w:tabs>
        <w:tab w:val="left" w:pos="5112"/>
      </w:tabs>
      <w:rPr>
        <w:rFonts w:cs="Arial"/>
        <w:sz w:val="16"/>
      </w:rPr>
    </w:pPr>
    <w:r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5408" behindDoc="1" locked="0" layoutInCell="1" allowOverlap="1" wp14:anchorId="1E5076C3" wp14:editId="4F5C1A73">
          <wp:simplePos x="0" y="0"/>
          <wp:positionH relativeFrom="column">
            <wp:posOffset>5716665</wp:posOffset>
          </wp:positionH>
          <wp:positionV relativeFrom="paragraph">
            <wp:posOffset>-449580</wp:posOffset>
          </wp:positionV>
          <wp:extent cx="3522642" cy="1704958"/>
          <wp:effectExtent l="0" t="0" r="190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2642" cy="1704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7DEC"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4384" behindDoc="1" locked="0" layoutInCell="1" allowOverlap="1" wp14:anchorId="38E91A37" wp14:editId="495FA59B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038350" cy="73279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458" cy="738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A643E8" w14:textId="68471228" w:rsidR="00667DEC" w:rsidRDefault="00667DEC" w:rsidP="00667DEC">
    <w:pPr>
      <w:pStyle w:val="Header"/>
      <w:tabs>
        <w:tab w:val="left" w:pos="5112"/>
      </w:tabs>
      <w:rPr>
        <w:rFonts w:cs="Arial"/>
        <w:sz w:val="16"/>
      </w:rPr>
    </w:pPr>
  </w:p>
  <w:p w14:paraId="4F87EE3A" w14:textId="5FB466FB" w:rsidR="00667DEC" w:rsidRDefault="00667DEC" w:rsidP="00667DEC">
    <w:pPr>
      <w:pStyle w:val="Header"/>
      <w:tabs>
        <w:tab w:val="left" w:pos="3261"/>
      </w:tabs>
      <w:rPr>
        <w:rFonts w:cs="Arial"/>
        <w:sz w:val="16"/>
      </w:rPr>
    </w:pPr>
  </w:p>
  <w:p w14:paraId="2CCB03D5" w14:textId="4CF31219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035ED747" w14:textId="48D6D9CF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68756A8D" w14:textId="7D96B51E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7B85800E" w14:textId="66193F84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4B8E9B50" w14:textId="69BD5C3A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134C367B" w14:textId="05C8106B" w:rsidR="00667DEC" w:rsidRDefault="00667D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6E43"/>
    <w:rsid w:val="00007244"/>
    <w:rsid w:val="00007F8E"/>
    <w:rsid w:val="00011EC8"/>
    <w:rsid w:val="00012D3E"/>
    <w:rsid w:val="00020B76"/>
    <w:rsid w:val="00026101"/>
    <w:rsid w:val="00032D58"/>
    <w:rsid w:val="00042E51"/>
    <w:rsid w:val="00043CDD"/>
    <w:rsid w:val="000471C4"/>
    <w:rsid w:val="00052BF1"/>
    <w:rsid w:val="00054FAD"/>
    <w:rsid w:val="0006213B"/>
    <w:rsid w:val="00062CB7"/>
    <w:rsid w:val="00091A64"/>
    <w:rsid w:val="000922D2"/>
    <w:rsid w:val="000B69C6"/>
    <w:rsid w:val="000D0B73"/>
    <w:rsid w:val="000E3CC9"/>
    <w:rsid w:val="000E77D7"/>
    <w:rsid w:val="000F0034"/>
    <w:rsid w:val="000F2069"/>
    <w:rsid w:val="000F362C"/>
    <w:rsid w:val="00115F4C"/>
    <w:rsid w:val="00133C6E"/>
    <w:rsid w:val="00142A66"/>
    <w:rsid w:val="0015232D"/>
    <w:rsid w:val="00165B89"/>
    <w:rsid w:val="001707DF"/>
    <w:rsid w:val="001736F3"/>
    <w:rsid w:val="00186252"/>
    <w:rsid w:val="00190315"/>
    <w:rsid w:val="00195ABD"/>
    <w:rsid w:val="001A74E6"/>
    <w:rsid w:val="001A77CB"/>
    <w:rsid w:val="001B0939"/>
    <w:rsid w:val="001B4B84"/>
    <w:rsid w:val="001B6A19"/>
    <w:rsid w:val="001C364E"/>
    <w:rsid w:val="001C784C"/>
    <w:rsid w:val="001F70BA"/>
    <w:rsid w:val="00201E13"/>
    <w:rsid w:val="002023C6"/>
    <w:rsid w:val="0020684A"/>
    <w:rsid w:val="00215FD7"/>
    <w:rsid w:val="002476A1"/>
    <w:rsid w:val="00257EF6"/>
    <w:rsid w:val="00262269"/>
    <w:rsid w:val="002628B4"/>
    <w:rsid w:val="002637E4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1505E"/>
    <w:rsid w:val="00327A9E"/>
    <w:rsid w:val="00330C9F"/>
    <w:rsid w:val="003444E2"/>
    <w:rsid w:val="003600CC"/>
    <w:rsid w:val="00381B52"/>
    <w:rsid w:val="00397CB2"/>
    <w:rsid w:val="003A141C"/>
    <w:rsid w:val="003B0116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63341"/>
    <w:rsid w:val="0047140C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31B4"/>
    <w:rsid w:val="004F4D8B"/>
    <w:rsid w:val="00505C6A"/>
    <w:rsid w:val="00510139"/>
    <w:rsid w:val="005132FF"/>
    <w:rsid w:val="00524494"/>
    <w:rsid w:val="00526417"/>
    <w:rsid w:val="00527051"/>
    <w:rsid w:val="00536BB3"/>
    <w:rsid w:val="00541C14"/>
    <w:rsid w:val="00544200"/>
    <w:rsid w:val="00545013"/>
    <w:rsid w:val="005476C0"/>
    <w:rsid w:val="00551E94"/>
    <w:rsid w:val="00565FCC"/>
    <w:rsid w:val="00566B31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67DEC"/>
    <w:rsid w:val="00671C85"/>
    <w:rsid w:val="00695C83"/>
    <w:rsid w:val="006A69E7"/>
    <w:rsid w:val="006B175E"/>
    <w:rsid w:val="006C1301"/>
    <w:rsid w:val="006D1E43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7C9E"/>
    <w:rsid w:val="0079564E"/>
    <w:rsid w:val="00797185"/>
    <w:rsid w:val="007A34DA"/>
    <w:rsid w:val="007A74F6"/>
    <w:rsid w:val="007D2348"/>
    <w:rsid w:val="007D6152"/>
    <w:rsid w:val="007E794B"/>
    <w:rsid w:val="00804954"/>
    <w:rsid w:val="00812367"/>
    <w:rsid w:val="008368F7"/>
    <w:rsid w:val="0083748A"/>
    <w:rsid w:val="0085556E"/>
    <w:rsid w:val="008847CD"/>
    <w:rsid w:val="00886A2C"/>
    <w:rsid w:val="00895D89"/>
    <w:rsid w:val="008A06BB"/>
    <w:rsid w:val="008A3315"/>
    <w:rsid w:val="008B2B37"/>
    <w:rsid w:val="008B4886"/>
    <w:rsid w:val="008C45B1"/>
    <w:rsid w:val="008C752E"/>
    <w:rsid w:val="008E43F5"/>
    <w:rsid w:val="008E5108"/>
    <w:rsid w:val="00906CFD"/>
    <w:rsid w:val="009253FF"/>
    <w:rsid w:val="00970BB6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A16E48"/>
    <w:rsid w:val="00A31722"/>
    <w:rsid w:val="00A43BF8"/>
    <w:rsid w:val="00A50687"/>
    <w:rsid w:val="00A81B1F"/>
    <w:rsid w:val="00A948E3"/>
    <w:rsid w:val="00AB0F61"/>
    <w:rsid w:val="00AC49CC"/>
    <w:rsid w:val="00AD3CC0"/>
    <w:rsid w:val="00AE1576"/>
    <w:rsid w:val="00AE1862"/>
    <w:rsid w:val="00B24FD5"/>
    <w:rsid w:val="00B30188"/>
    <w:rsid w:val="00B3117E"/>
    <w:rsid w:val="00B37624"/>
    <w:rsid w:val="00B4307B"/>
    <w:rsid w:val="00B55781"/>
    <w:rsid w:val="00B63FE0"/>
    <w:rsid w:val="00B83751"/>
    <w:rsid w:val="00BA1FAC"/>
    <w:rsid w:val="00BC6775"/>
    <w:rsid w:val="00BD4960"/>
    <w:rsid w:val="00BD52A5"/>
    <w:rsid w:val="00BE2EC5"/>
    <w:rsid w:val="00C0789C"/>
    <w:rsid w:val="00C10726"/>
    <w:rsid w:val="00C11215"/>
    <w:rsid w:val="00C16FB2"/>
    <w:rsid w:val="00C20199"/>
    <w:rsid w:val="00C21DCA"/>
    <w:rsid w:val="00C22714"/>
    <w:rsid w:val="00C42622"/>
    <w:rsid w:val="00C47B7D"/>
    <w:rsid w:val="00C64DED"/>
    <w:rsid w:val="00C653A8"/>
    <w:rsid w:val="00C91390"/>
    <w:rsid w:val="00CA7631"/>
    <w:rsid w:val="00CB456C"/>
    <w:rsid w:val="00CC0D0F"/>
    <w:rsid w:val="00CE2053"/>
    <w:rsid w:val="00CE2F3A"/>
    <w:rsid w:val="00CF094B"/>
    <w:rsid w:val="00CF4CD2"/>
    <w:rsid w:val="00D1340D"/>
    <w:rsid w:val="00D266A0"/>
    <w:rsid w:val="00D27168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DF3196"/>
    <w:rsid w:val="00E13BD8"/>
    <w:rsid w:val="00E145D7"/>
    <w:rsid w:val="00E27D48"/>
    <w:rsid w:val="00E31B90"/>
    <w:rsid w:val="00E44B45"/>
    <w:rsid w:val="00E44F67"/>
    <w:rsid w:val="00E51DC8"/>
    <w:rsid w:val="00E64A45"/>
    <w:rsid w:val="00E805C5"/>
    <w:rsid w:val="00E84062"/>
    <w:rsid w:val="00EC1A38"/>
    <w:rsid w:val="00EE4A48"/>
    <w:rsid w:val="00EF28D3"/>
    <w:rsid w:val="00EF3379"/>
    <w:rsid w:val="00F05F2B"/>
    <w:rsid w:val="00F34C81"/>
    <w:rsid w:val="00F63415"/>
    <w:rsid w:val="00F673D4"/>
    <w:rsid w:val="00F714F5"/>
    <w:rsid w:val="00F73610"/>
    <w:rsid w:val="00F818FB"/>
    <w:rsid w:val="00F83BA8"/>
    <w:rsid w:val="00FB1868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A0F5DD12-A1C1-466B-BE07-9364739C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DE148-A812-460A-A6F0-DD6AB366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cp:lastPrinted>2017-03-13T08:32:00Z</cp:lastPrinted>
  <dcterms:created xsi:type="dcterms:W3CDTF">2018-05-15T06:59:00Z</dcterms:created>
  <dcterms:modified xsi:type="dcterms:W3CDTF">2021-05-19T07:44:00Z</dcterms:modified>
</cp:coreProperties>
</file>